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6382" w14:textId="16EFFB49" w:rsidR="00FA4EC7" w:rsidRDefault="00000000">
      <w:pPr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hidden="0" allowOverlap="1" wp14:anchorId="43DF0208" wp14:editId="69FBF8CC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1766570" cy="162369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62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Great </w:t>
      </w:r>
      <w:proofErr w:type="spellStart"/>
      <w:r>
        <w:rPr>
          <w:b/>
          <w:sz w:val="30"/>
          <w:szCs w:val="30"/>
        </w:rPr>
        <w:t>Trethew</w:t>
      </w:r>
      <w:proofErr w:type="spellEnd"/>
      <w:r>
        <w:rPr>
          <w:b/>
          <w:sz w:val="30"/>
          <w:szCs w:val="30"/>
        </w:rPr>
        <w:t xml:space="preserve"> Vintage Rally 202</w:t>
      </w:r>
      <w:r w:rsidR="00801700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 xml:space="preserve"> </w:t>
      </w:r>
    </w:p>
    <w:p w14:paraId="50D1C53A" w14:textId="77777777" w:rsidR="00801700" w:rsidRDefault="00801700">
      <w:pPr>
        <w:rPr>
          <w:b/>
          <w:sz w:val="30"/>
          <w:szCs w:val="30"/>
        </w:rPr>
      </w:pPr>
    </w:p>
    <w:p w14:paraId="441E2D7F" w14:textId="77777777" w:rsidR="00FA4EC7" w:rsidRPr="00801700" w:rsidRDefault="00000000">
      <w:pPr>
        <w:rPr>
          <w:bCs/>
        </w:rPr>
      </w:pPr>
      <w:r w:rsidRPr="00801700">
        <w:rPr>
          <w:bCs/>
        </w:rPr>
        <w:t>APPLICATION FORM FOR THE MAIN CAMPING FIELD</w:t>
      </w:r>
    </w:p>
    <w:p w14:paraId="69E424BA" w14:textId="77777777" w:rsidR="00801700" w:rsidRPr="00801700" w:rsidRDefault="00000000">
      <w:pPr>
        <w:rPr>
          <w:b/>
        </w:rPr>
      </w:pPr>
      <w:r w:rsidRPr="00801700">
        <w:rPr>
          <w:b/>
        </w:rPr>
        <w:t xml:space="preserve">TRACTOR, MOTORBIKE, COMMERCIAL, MILITARY </w:t>
      </w:r>
    </w:p>
    <w:p w14:paraId="54C42E9D" w14:textId="0F87DADE" w:rsidR="00FA4EC7" w:rsidRPr="00801700" w:rsidRDefault="00000000">
      <w:pPr>
        <w:rPr>
          <w:b/>
        </w:rPr>
      </w:pPr>
      <w:r w:rsidRPr="00801700">
        <w:rPr>
          <w:b/>
        </w:rPr>
        <w:t>AND CLASSIC CAR EXHIBITORS ONLY</w:t>
      </w:r>
    </w:p>
    <w:p w14:paraId="11FEC002" w14:textId="77777777" w:rsidR="00801700" w:rsidRPr="00801700" w:rsidRDefault="00801700">
      <w:pPr>
        <w:jc w:val="both"/>
        <w:rPr>
          <w:bCs/>
        </w:rPr>
      </w:pPr>
    </w:p>
    <w:p w14:paraId="053D0FD6" w14:textId="361395E9" w:rsidR="00FA4EC7" w:rsidRDefault="00000000">
      <w:pPr>
        <w:jc w:val="both"/>
      </w:pPr>
      <w:r>
        <w:t>One complimentary camping pass with each exhibitor application, additional pitches at £1</w:t>
      </w:r>
      <w:r w:rsidR="00801700">
        <w:t>1</w:t>
      </w:r>
      <w:r>
        <w:t xml:space="preserve"> for the weekend, please use one form for each pitch required.</w:t>
      </w:r>
    </w:p>
    <w:p w14:paraId="12952D35" w14:textId="77777777" w:rsidR="00FA4EC7" w:rsidRDefault="00FA4EC7">
      <w:pPr>
        <w:jc w:val="both"/>
      </w:pP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6904"/>
      </w:tblGrid>
      <w:tr w:rsidR="00FA4EC7" w14:paraId="6A6FD0EA" w14:textId="77777777">
        <w:tc>
          <w:tcPr>
            <w:tcW w:w="2338" w:type="dxa"/>
          </w:tcPr>
          <w:p w14:paraId="7FF40106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name:</w:t>
            </w:r>
          </w:p>
          <w:p w14:paraId="4ED83AEA" w14:textId="77777777" w:rsidR="00FA4EC7" w:rsidRDefault="00FA4EC7">
            <w:pPr>
              <w:rPr>
                <w:sz w:val="22"/>
                <w:szCs w:val="22"/>
              </w:rPr>
            </w:pPr>
          </w:p>
        </w:tc>
        <w:tc>
          <w:tcPr>
            <w:tcW w:w="6904" w:type="dxa"/>
          </w:tcPr>
          <w:p w14:paraId="58590709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34D2429E" w14:textId="77777777">
        <w:tc>
          <w:tcPr>
            <w:tcW w:w="2338" w:type="dxa"/>
          </w:tcPr>
          <w:p w14:paraId="5EAE8962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68D94F6A" w14:textId="77777777" w:rsidR="00FA4EC7" w:rsidRDefault="00FA4EC7">
            <w:pPr>
              <w:rPr>
                <w:sz w:val="22"/>
                <w:szCs w:val="22"/>
              </w:rPr>
            </w:pPr>
          </w:p>
          <w:p w14:paraId="73C8750A" w14:textId="77777777" w:rsidR="00FA4EC7" w:rsidRDefault="00FA4EC7">
            <w:pPr>
              <w:rPr>
                <w:sz w:val="22"/>
                <w:szCs w:val="22"/>
              </w:rPr>
            </w:pPr>
          </w:p>
          <w:p w14:paraId="6C3EF12C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code:</w:t>
            </w:r>
          </w:p>
        </w:tc>
        <w:tc>
          <w:tcPr>
            <w:tcW w:w="6904" w:type="dxa"/>
          </w:tcPr>
          <w:p w14:paraId="45B71E98" w14:textId="77777777" w:rsidR="00FA4EC7" w:rsidRDefault="00FA4EC7">
            <w:pPr>
              <w:rPr>
                <w:sz w:val="22"/>
                <w:szCs w:val="22"/>
              </w:rPr>
            </w:pPr>
          </w:p>
          <w:p w14:paraId="1D1D7F91" w14:textId="77777777" w:rsidR="00FA4EC7" w:rsidRDefault="00FA4EC7">
            <w:pPr>
              <w:rPr>
                <w:sz w:val="22"/>
                <w:szCs w:val="22"/>
              </w:rPr>
            </w:pPr>
          </w:p>
          <w:p w14:paraId="0FB3A90F" w14:textId="77777777" w:rsidR="00FA4EC7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14:paraId="7A694D95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0C215945" w14:textId="77777777">
        <w:tc>
          <w:tcPr>
            <w:tcW w:w="2338" w:type="dxa"/>
          </w:tcPr>
          <w:p w14:paraId="01527A0C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</w:t>
            </w:r>
          </w:p>
        </w:tc>
        <w:tc>
          <w:tcPr>
            <w:tcW w:w="6904" w:type="dxa"/>
          </w:tcPr>
          <w:p w14:paraId="5420DF3F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43D898BB" w14:textId="77777777">
        <w:tc>
          <w:tcPr>
            <w:tcW w:w="2338" w:type="dxa"/>
          </w:tcPr>
          <w:p w14:paraId="766A61C9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 day contact: </w:t>
            </w:r>
          </w:p>
        </w:tc>
        <w:tc>
          <w:tcPr>
            <w:tcW w:w="6904" w:type="dxa"/>
          </w:tcPr>
          <w:p w14:paraId="6A366549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537653E1" w14:textId="77777777">
        <w:tc>
          <w:tcPr>
            <w:tcW w:w="2338" w:type="dxa"/>
          </w:tcPr>
          <w:p w14:paraId="67681765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address:</w:t>
            </w:r>
          </w:p>
        </w:tc>
        <w:tc>
          <w:tcPr>
            <w:tcW w:w="6904" w:type="dxa"/>
          </w:tcPr>
          <w:p w14:paraId="1F567940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0EC410EE" w14:textId="77777777">
        <w:tc>
          <w:tcPr>
            <w:tcW w:w="2338" w:type="dxa"/>
          </w:tcPr>
          <w:p w14:paraId="7D7CD173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Preference for contact:</w:t>
            </w:r>
          </w:p>
        </w:tc>
        <w:tc>
          <w:tcPr>
            <w:tcW w:w="6904" w:type="dxa"/>
          </w:tcPr>
          <w:p w14:paraId="387C2C81" w14:textId="77777777" w:rsidR="00FA4EC7" w:rsidRDefault="00FA4EC7">
            <w:pPr>
              <w:rPr>
                <w:sz w:val="22"/>
                <w:szCs w:val="22"/>
              </w:rPr>
            </w:pPr>
          </w:p>
        </w:tc>
      </w:tr>
      <w:tr w:rsidR="00FA4EC7" w14:paraId="152EEB5E" w14:textId="77777777">
        <w:tc>
          <w:tcPr>
            <w:tcW w:w="2338" w:type="dxa"/>
          </w:tcPr>
          <w:p w14:paraId="12CA398E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Exhibit - please select</w:t>
            </w:r>
          </w:p>
        </w:tc>
        <w:tc>
          <w:tcPr>
            <w:tcW w:w="6904" w:type="dxa"/>
          </w:tcPr>
          <w:p w14:paraId="730EADD0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Tractor/Motorbike/Commercial/Military/Classic Car</w:t>
            </w:r>
          </w:p>
        </w:tc>
      </w:tr>
    </w:tbl>
    <w:p w14:paraId="0941C5D5" w14:textId="286ACA10" w:rsidR="00FA4EC7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ARRIVAL &amp; DEPARTURE </w:t>
      </w:r>
    </w:p>
    <w:p w14:paraId="2016E93F" w14:textId="3BAB6E5D" w:rsidR="00801700" w:rsidRPr="00801700" w:rsidRDefault="00000000" w:rsidP="0080170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Campers staying on the main camping field are welcome to arrive on site from </w:t>
      </w:r>
      <w:r>
        <w:rPr>
          <w:b/>
          <w:sz w:val="22"/>
          <w:szCs w:val="22"/>
        </w:rPr>
        <w:t>Thursday 2</w:t>
      </w:r>
      <w:r w:rsidR="00801700">
        <w:rPr>
          <w:b/>
          <w:sz w:val="22"/>
          <w:szCs w:val="22"/>
        </w:rPr>
        <w:t>3rd</w:t>
      </w:r>
      <w:r>
        <w:rPr>
          <w:b/>
          <w:sz w:val="22"/>
          <w:szCs w:val="22"/>
        </w:rPr>
        <w:t xml:space="preserve"> August</w:t>
      </w:r>
      <w:r>
        <w:rPr>
          <w:sz w:val="22"/>
          <w:szCs w:val="22"/>
        </w:rPr>
        <w:t xml:space="preserve"> and may arrive between the hours of </w:t>
      </w:r>
      <w:r>
        <w:rPr>
          <w:b/>
          <w:sz w:val="22"/>
          <w:szCs w:val="22"/>
        </w:rPr>
        <w:t>4pm and 7.00pm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No campers will be permitted to pitch after 7.30pm.</w:t>
      </w:r>
      <w:r>
        <w:rPr>
          <w:sz w:val="22"/>
          <w:szCs w:val="22"/>
          <w:u w:val="single"/>
        </w:rPr>
        <w:t xml:space="preserve"> </w:t>
      </w: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3"/>
        <w:gridCol w:w="6919"/>
      </w:tblGrid>
      <w:tr w:rsidR="00FA4EC7" w14:paraId="7982108C" w14:textId="77777777">
        <w:tc>
          <w:tcPr>
            <w:tcW w:w="2323" w:type="dxa"/>
          </w:tcPr>
          <w:p w14:paraId="2330B52D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arrival and approximate time</w:t>
            </w:r>
          </w:p>
        </w:tc>
        <w:tc>
          <w:tcPr>
            <w:tcW w:w="6919" w:type="dxa"/>
          </w:tcPr>
          <w:p w14:paraId="1EA34B07" w14:textId="77777777" w:rsidR="00FA4EC7" w:rsidRDefault="00FA4EC7">
            <w:pPr>
              <w:rPr>
                <w:b/>
                <w:sz w:val="22"/>
                <w:szCs w:val="22"/>
              </w:rPr>
            </w:pPr>
          </w:p>
        </w:tc>
      </w:tr>
    </w:tbl>
    <w:p w14:paraId="0DC1D63B" w14:textId="77777777" w:rsidR="00FA4EC7" w:rsidRDefault="00000000">
      <w:pPr>
        <w:spacing w:before="240" w:after="2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Pitches are offered on a first come first served basis unless you have booked and paid for a reserved pitch. If you would like to reserve a pitch, please send a £10 donation with your booking form and complete the table below. Cheques should be made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payable to Great </w:t>
      </w:r>
      <w:proofErr w:type="spellStart"/>
      <w:r>
        <w:rPr>
          <w:i/>
          <w:sz w:val="22"/>
          <w:szCs w:val="22"/>
        </w:rPr>
        <w:t>Trethew</w:t>
      </w:r>
      <w:proofErr w:type="spellEnd"/>
      <w:r>
        <w:rPr>
          <w:i/>
          <w:sz w:val="22"/>
          <w:szCs w:val="22"/>
        </w:rPr>
        <w:t xml:space="preserve"> Vintage Rally</w:t>
      </w:r>
      <w:r>
        <w:rPr>
          <w:b/>
          <w:i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Please mark your preferences.</w:t>
      </w:r>
    </w:p>
    <w:tbl>
      <w:tblPr>
        <w:tblStyle w:val="a1"/>
        <w:tblW w:w="927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2310"/>
        <w:gridCol w:w="2310"/>
        <w:gridCol w:w="2445"/>
      </w:tblGrid>
      <w:tr w:rsidR="00FA4EC7" w14:paraId="2349A3E1" w14:textId="77777777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4337" w14:textId="77777777" w:rsidR="00FA4E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 to the main rally field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6E25" w14:textId="77777777" w:rsidR="00FA4E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 to hedge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6121" w14:textId="77777777" w:rsidR="00FA4E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Level 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 xml:space="preserve"> ground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E0BE" w14:textId="77777777" w:rsidR="00FA4EC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 to facilities</w:t>
            </w:r>
          </w:p>
        </w:tc>
      </w:tr>
    </w:tbl>
    <w:p w14:paraId="5B20B3D2" w14:textId="77777777" w:rsidR="00FA4EC7" w:rsidRDefault="00FA4EC7">
      <w:pPr>
        <w:rPr>
          <w:b/>
          <w:sz w:val="22"/>
          <w:szCs w:val="22"/>
        </w:rPr>
      </w:pPr>
    </w:p>
    <w:p w14:paraId="109F6B44" w14:textId="77777777" w:rsidR="00FA4EC7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DETAILS OF CARAVAN/TENT/MOTORHOME</w:t>
      </w:r>
    </w:p>
    <w:tbl>
      <w:tblPr>
        <w:tblStyle w:val="a2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6881"/>
      </w:tblGrid>
      <w:tr w:rsidR="00FA4EC7" w14:paraId="5FF3F116" w14:textId="77777777">
        <w:tc>
          <w:tcPr>
            <w:tcW w:w="2361" w:type="dxa"/>
          </w:tcPr>
          <w:p w14:paraId="4EE2B95D" w14:textId="77777777" w:rsidR="00FA4EC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and Model</w:t>
            </w:r>
          </w:p>
        </w:tc>
        <w:tc>
          <w:tcPr>
            <w:tcW w:w="6881" w:type="dxa"/>
          </w:tcPr>
          <w:p w14:paraId="6AEDFE52" w14:textId="77777777" w:rsidR="00FA4EC7" w:rsidRDefault="00FA4EC7">
            <w:pPr>
              <w:rPr>
                <w:sz w:val="22"/>
                <w:szCs w:val="22"/>
              </w:rPr>
            </w:pPr>
          </w:p>
          <w:p w14:paraId="47429250" w14:textId="77777777" w:rsidR="00FA4EC7" w:rsidRDefault="00FA4EC7">
            <w:pPr>
              <w:rPr>
                <w:sz w:val="22"/>
                <w:szCs w:val="22"/>
              </w:rPr>
            </w:pPr>
          </w:p>
        </w:tc>
      </w:tr>
    </w:tbl>
    <w:p w14:paraId="2C74B3A8" w14:textId="77777777" w:rsidR="00FA4EC7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</w:p>
    <w:p w14:paraId="141D05A2" w14:textId="77777777" w:rsidR="00FA4E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agree to abide by the rules for camping/caravanning at the Great </w:t>
      </w:r>
      <w:proofErr w:type="spellStart"/>
      <w:r>
        <w:rPr>
          <w:sz w:val="22"/>
          <w:szCs w:val="22"/>
        </w:rPr>
        <w:t>Trethew</w:t>
      </w:r>
      <w:proofErr w:type="spellEnd"/>
      <w:r>
        <w:rPr>
          <w:sz w:val="22"/>
          <w:szCs w:val="22"/>
        </w:rPr>
        <w:t xml:space="preserve"> Rally and have read, understood and agree to abide by the </w:t>
      </w:r>
      <w:r>
        <w:rPr>
          <w:b/>
          <w:sz w:val="22"/>
          <w:szCs w:val="22"/>
        </w:rPr>
        <w:t>accompanying notes to this form</w:t>
      </w:r>
      <w:r>
        <w:rPr>
          <w:sz w:val="22"/>
          <w:szCs w:val="22"/>
        </w:rPr>
        <w:t xml:space="preserve">. By signing this </w:t>
      </w:r>
      <w:proofErr w:type="gramStart"/>
      <w:r>
        <w:rPr>
          <w:sz w:val="22"/>
          <w:szCs w:val="22"/>
        </w:rPr>
        <w:t>form</w:t>
      </w:r>
      <w:proofErr w:type="gramEnd"/>
      <w:r>
        <w:rPr>
          <w:sz w:val="22"/>
          <w:szCs w:val="22"/>
        </w:rPr>
        <w:t xml:space="preserve"> I confirm that all necessary insurance cover for camping/caravanning will be valid for the duration of the show.</w:t>
      </w:r>
    </w:p>
    <w:p w14:paraId="386DC3E9" w14:textId="77777777" w:rsidR="00FA4EC7" w:rsidRDefault="00FA4EC7">
      <w:pPr>
        <w:jc w:val="both"/>
        <w:rPr>
          <w:sz w:val="22"/>
          <w:szCs w:val="22"/>
        </w:rPr>
      </w:pPr>
    </w:p>
    <w:p w14:paraId="660193FD" w14:textId="77777777" w:rsidR="00FA4E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659742A6" w14:textId="77777777" w:rsidR="00FA4E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Print Name:</w:t>
      </w:r>
    </w:p>
    <w:p w14:paraId="76E4D02A" w14:textId="77777777" w:rsidR="00FA4EC7" w:rsidRDefault="00FA4EC7">
      <w:pPr>
        <w:jc w:val="both"/>
        <w:rPr>
          <w:sz w:val="22"/>
          <w:szCs w:val="22"/>
        </w:rPr>
      </w:pPr>
    </w:p>
    <w:p w14:paraId="618C3151" w14:textId="77777777" w:rsidR="0080170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return the completed form to the Camping Steward with a self-addressed stamped A5-sized envelope to enable us to send you your pass. </w:t>
      </w:r>
    </w:p>
    <w:p w14:paraId="4312D0BF" w14:textId="636ABB3D" w:rsidR="00FA4EC7" w:rsidRPr="00801700" w:rsidRDefault="00000000">
      <w:pPr>
        <w:widowControl w:val="0"/>
        <w:jc w:val="both"/>
      </w:pPr>
      <w:r w:rsidRPr="00801700">
        <w:t xml:space="preserve">Kate Williams - 43 Woodgate Road, Liskeard, Cornwall, PL14 6ET </w:t>
      </w:r>
      <w:r w:rsidR="00801700">
        <w:t xml:space="preserve">      </w:t>
      </w:r>
      <w:r w:rsidRPr="00801700">
        <w:t>07795 571</w:t>
      </w:r>
      <w:r w:rsidR="00801700">
        <w:t xml:space="preserve"> </w:t>
      </w:r>
      <w:r w:rsidRPr="00801700">
        <w:t>720</w:t>
      </w:r>
    </w:p>
    <w:sectPr w:rsidR="00FA4EC7" w:rsidRPr="00801700">
      <w:pgSz w:w="11906" w:h="16838"/>
      <w:pgMar w:top="1440" w:right="1440" w:bottom="1440" w:left="1440" w:header="0" w:footer="11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C7"/>
    <w:rsid w:val="00801700"/>
    <w:rsid w:val="00AC6A1D"/>
    <w:rsid w:val="00F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699F"/>
  <w15:docId w15:val="{EC4606B6-A854-4608-9F35-6672B21E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92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749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/r/bi1ybKMxLGzi+KqVkT6kHuw==">AMUW2mWJIqdyDJwSSM4m9iDJhRl3/WnjIcuK+bdTmWDHhiGApn/7HjJ1qp9qXMifKpeiHdWHU4f30WH3s8DHxT/8gF4bvPwYOCvu7FOOJlAnM4su/V35QHo=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User</cp:lastModifiedBy>
  <cp:revision>2</cp:revision>
  <dcterms:created xsi:type="dcterms:W3CDTF">2024-03-07T14:32:00Z</dcterms:created>
  <dcterms:modified xsi:type="dcterms:W3CDTF">2024-03-07T14:32:00Z</dcterms:modified>
</cp:coreProperties>
</file>